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A3AF9">
        <w:rPr>
          <w:rFonts w:ascii="Times New Roman" w:hAnsi="Times New Roman" w:cs="Times New Roman"/>
          <w:sz w:val="28"/>
          <w:szCs w:val="28"/>
        </w:rPr>
        <w:t>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73C2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C66AD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756E99" w:rsidRDefault="000C66A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Весёлые стихи для детей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0C66AD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756E99" w:rsidRDefault="000C66AD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5A2">
              <w:rPr>
                <w:rFonts w:ascii="Times New Roman" w:hAnsi="Times New Roman" w:cs="Times New Roman"/>
                <w:sz w:val="24"/>
                <w:szCs w:val="24"/>
              </w:rPr>
              <w:t>Буквы Й и</w:t>
            </w:r>
            <w:proofErr w:type="gramStart"/>
            <w:r w:rsidRPr="0047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0C66AD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756E99" w:rsidRDefault="000C66AD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8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087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0C66AD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756E99" w:rsidRDefault="000C66AD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B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благодарности. Очень важные слова.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0C66AD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756E99" w:rsidRDefault="000C66AD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12.15-12.45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9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5" w:history="1">
              <w:r w:rsidRPr="00501D47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https://drive.google.com/file/d/1ABAzarkvr8iiGEwr2_lYcXJ08Gnk0wtb/view</w:t>
              </w:r>
            </w:hyperlink>
          </w:p>
          <w:p w:rsidR="000C66AD" w:rsidRDefault="000C66AD" w:rsidP="00F3104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Pr="00627A1F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66AD" w:rsidRDefault="000C66AD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AD" w:rsidRDefault="000C66AD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C66AD"/>
    <w:rsid w:val="000E3802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6D20"/>
    <w:rsid w:val="00432EBA"/>
    <w:rsid w:val="0045542D"/>
    <w:rsid w:val="00496C19"/>
    <w:rsid w:val="004A08DD"/>
    <w:rsid w:val="004A374F"/>
    <w:rsid w:val="004C5619"/>
    <w:rsid w:val="004E035A"/>
    <w:rsid w:val="005012A3"/>
    <w:rsid w:val="00553592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841201"/>
    <w:rsid w:val="00883808"/>
    <w:rsid w:val="008B38C7"/>
    <w:rsid w:val="009037ED"/>
    <w:rsid w:val="00A43D91"/>
    <w:rsid w:val="00A84321"/>
    <w:rsid w:val="00A86E5E"/>
    <w:rsid w:val="00AC62DF"/>
    <w:rsid w:val="00B42509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2784"/>
    <w:rsid w:val="00EF5D32"/>
    <w:rsid w:val="00F038C4"/>
    <w:rsid w:val="00FA3AF9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BAzarkvr8iiGEwr2_lYcXJ08Gnk0wtb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2020-04-21T16:53:00Z</dcterms:modified>
</cp:coreProperties>
</file>