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0D1267" w:rsidRDefault="00FF5E11" w:rsidP="00FF5E1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D1267">
        <w:rPr>
          <w:rFonts w:ascii="Times New Roman" w:hAnsi="Times New Roman" w:cs="Times New Roman"/>
          <w:sz w:val="24"/>
          <w:szCs w:val="24"/>
        </w:rPr>
        <w:t xml:space="preserve">Расписание уроков для обучающихся </w:t>
      </w:r>
      <w:r w:rsidR="007505E5" w:rsidRPr="000D1267">
        <w:rPr>
          <w:rFonts w:ascii="Times New Roman" w:hAnsi="Times New Roman" w:cs="Times New Roman"/>
          <w:sz w:val="24"/>
          <w:szCs w:val="24"/>
        </w:rPr>
        <w:t>9</w:t>
      </w:r>
      <w:r w:rsidR="009037ED" w:rsidRPr="000D1267">
        <w:rPr>
          <w:rFonts w:ascii="Times New Roman" w:hAnsi="Times New Roman" w:cs="Times New Roman"/>
          <w:sz w:val="24"/>
          <w:szCs w:val="24"/>
        </w:rPr>
        <w:t xml:space="preserve"> </w:t>
      </w:r>
      <w:r w:rsidR="003E7AE8">
        <w:rPr>
          <w:rFonts w:ascii="Times New Roman" w:hAnsi="Times New Roman" w:cs="Times New Roman"/>
          <w:sz w:val="24"/>
          <w:szCs w:val="24"/>
        </w:rPr>
        <w:t>класса на 20</w:t>
      </w:r>
      <w:r w:rsidRPr="000D1267">
        <w:rPr>
          <w:rFonts w:ascii="Times New Roman" w:hAnsi="Times New Roman" w:cs="Times New Roman"/>
          <w:sz w:val="24"/>
          <w:szCs w:val="24"/>
        </w:rPr>
        <w:t>.0</w:t>
      </w:r>
      <w:r w:rsidR="001D71A9" w:rsidRPr="000D1267">
        <w:rPr>
          <w:rFonts w:ascii="Times New Roman" w:hAnsi="Times New Roman" w:cs="Times New Roman"/>
          <w:sz w:val="24"/>
          <w:szCs w:val="24"/>
        </w:rPr>
        <w:t>4</w:t>
      </w:r>
      <w:r w:rsidRPr="000D1267">
        <w:rPr>
          <w:rFonts w:ascii="Times New Roman" w:hAnsi="Times New Roman" w:cs="Times New Roman"/>
          <w:sz w:val="24"/>
          <w:szCs w:val="24"/>
        </w:rPr>
        <w:t>.2020, понедельник</w:t>
      </w:r>
      <w:proofErr w:type="gramEnd"/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559"/>
        <w:gridCol w:w="2410"/>
        <w:gridCol w:w="2268"/>
        <w:gridCol w:w="1559"/>
        <w:gridCol w:w="1985"/>
        <w:gridCol w:w="1951"/>
        <w:gridCol w:w="1701"/>
      </w:tblGrid>
      <w:tr w:rsidR="003E7AE8" w:rsidRPr="003E7AE8" w:rsidTr="003E7AE8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>Учитель</w:t>
            </w:r>
            <w:bookmarkStart w:id="0" w:name="_GoBack"/>
            <w:bookmarkEnd w:id="0"/>
          </w:p>
        </w:tc>
      </w:tr>
      <w:tr w:rsidR="003E7AE8" w:rsidRPr="003E7AE8" w:rsidTr="003E7AE8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  <w:lang w:eastAsia="ru-RU"/>
              </w:rPr>
            </w:pPr>
            <w:r w:rsidRPr="003E7AE8">
              <w:rPr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  <w:lang w:eastAsia="ru-RU"/>
              </w:rPr>
            </w:pPr>
            <w:r w:rsidRPr="003E7AE8">
              <w:rPr>
                <w:sz w:val="22"/>
                <w:szCs w:val="22"/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>Должны ли подростки работать в школе?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>SB.128-129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>Ex.1-2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3E7AE8">
              <w:rPr>
                <w:sz w:val="22"/>
                <w:szCs w:val="22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3E7AE8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3E7AE8" w:rsidRPr="003E7AE8" w:rsidTr="003E7AE8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  <w:lang w:eastAsia="ru-RU"/>
              </w:rPr>
            </w:pPr>
            <w:r w:rsidRPr="003E7AE8">
              <w:rPr>
                <w:sz w:val="22"/>
                <w:szCs w:val="22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  <w:lang w:eastAsia="en-US"/>
              </w:rPr>
            </w:pPr>
            <w:r w:rsidRPr="003E7AE8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  <w:lang w:eastAsia="en-US"/>
              </w:rPr>
            </w:pPr>
            <w:r w:rsidRPr="003E7AE8">
              <w:rPr>
                <w:sz w:val="22"/>
                <w:szCs w:val="22"/>
                <w:lang w:eastAsia="en-US"/>
              </w:rPr>
              <w:t>Контрольная работа по алгебре № 7 по теме «Элементы комбинаторики и теории вероятностей»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  <w:lang w:eastAsia="en-US"/>
              </w:rPr>
            </w:pPr>
            <w:r w:rsidRPr="003E7AE8">
              <w:rPr>
                <w:sz w:val="22"/>
                <w:szCs w:val="22"/>
                <w:lang w:eastAsia="en-US"/>
              </w:rPr>
              <w:t>Контрольная работа №7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  <w:lang w:eastAsia="en-US"/>
              </w:rPr>
            </w:pPr>
            <w:r w:rsidRPr="003E7AE8">
              <w:rPr>
                <w:sz w:val="22"/>
                <w:szCs w:val="22"/>
                <w:lang w:eastAsia="en-US"/>
              </w:rPr>
              <w:t>Вариант 15 сборник ОГЭ №6-15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bCs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3E7AE8">
              <w:rPr>
                <w:bCs/>
                <w:sz w:val="22"/>
                <w:szCs w:val="22"/>
                <w:shd w:val="clear" w:color="auto" w:fill="FFFFFF"/>
                <w:lang w:eastAsia="en-US"/>
              </w:rPr>
              <w:t>WhatsApp</w:t>
            </w:r>
            <w:proofErr w:type="spellEnd"/>
            <w:r w:rsidRPr="003E7AE8">
              <w:rPr>
                <w:bCs/>
                <w:sz w:val="22"/>
                <w:szCs w:val="22"/>
                <w:shd w:val="clear" w:color="auto" w:fill="FFFFFF"/>
                <w:lang w:eastAsia="en-US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bCs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3E7AE8">
              <w:rPr>
                <w:bCs/>
                <w:sz w:val="22"/>
                <w:szCs w:val="22"/>
                <w:shd w:val="clear" w:color="auto" w:fill="FFFFFF"/>
                <w:lang w:eastAsia="en-US"/>
              </w:rPr>
              <w:t>Кияметдинова</w:t>
            </w:r>
            <w:proofErr w:type="spellEnd"/>
            <w:r w:rsidRPr="003E7AE8">
              <w:rPr>
                <w:bCs/>
                <w:sz w:val="22"/>
                <w:szCs w:val="22"/>
                <w:shd w:val="clear" w:color="auto" w:fill="FFFFFF"/>
                <w:lang w:eastAsia="en-US"/>
              </w:rPr>
              <w:t xml:space="preserve"> Н.И.</w:t>
            </w:r>
          </w:p>
        </w:tc>
      </w:tr>
      <w:tr w:rsidR="003E7AE8" w:rsidRPr="003E7AE8" w:rsidTr="003E7AE8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  <w:lang w:eastAsia="ru-RU"/>
              </w:rPr>
            </w:pPr>
            <w:r w:rsidRPr="003E7AE8">
              <w:rPr>
                <w:sz w:val="22"/>
                <w:szCs w:val="22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  <w:lang w:eastAsia="ru-RU"/>
              </w:rPr>
            </w:pPr>
            <w:r w:rsidRPr="003E7AE8">
              <w:rPr>
                <w:sz w:val="22"/>
                <w:szCs w:val="22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bCs/>
                <w:sz w:val="22"/>
                <w:szCs w:val="22"/>
              </w:rPr>
              <w:t>Бег с препятствиями, эстафеты, круговая тренировка.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>Сгибание и разгибание рук в упоре лежа мальчики 30раз.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3E7AE8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3E7AE8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E7AE8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3E7AE8">
              <w:rPr>
                <w:bCs/>
                <w:sz w:val="22"/>
                <w:szCs w:val="22"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3E7AE8">
              <w:rPr>
                <w:bCs/>
                <w:sz w:val="22"/>
                <w:szCs w:val="22"/>
                <w:shd w:val="clear" w:color="auto" w:fill="FFFFFF"/>
              </w:rPr>
              <w:t>Ивахненко А.Н.</w:t>
            </w:r>
          </w:p>
        </w:tc>
      </w:tr>
      <w:tr w:rsidR="003E7AE8" w:rsidRPr="003E7AE8" w:rsidTr="003E7AE8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  <w:lang w:eastAsia="ru-RU"/>
              </w:rPr>
            </w:pPr>
            <w:r w:rsidRPr="003E7AE8">
              <w:rPr>
                <w:sz w:val="22"/>
                <w:szCs w:val="22"/>
                <w:lang w:eastAsia="ru-RU"/>
              </w:rPr>
              <w:t>11.05-11.35</w:t>
            </w:r>
          </w:p>
          <w:p w:rsidR="003E7AE8" w:rsidRPr="003E7AE8" w:rsidRDefault="003E7AE8" w:rsidP="003E7AE8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  <w:lang w:eastAsia="ru-RU"/>
              </w:rPr>
            </w:pPr>
            <w:r w:rsidRPr="003E7AE8">
              <w:rPr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>Круговорот веществ в биосфере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>Учебник с. 180-185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>Ответить на вопросы 1, 2 с. 185 учебника (письменно)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3E7AE8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3E7AE8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E7AE8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3E7AE8">
              <w:rPr>
                <w:bCs/>
                <w:sz w:val="22"/>
                <w:szCs w:val="22"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3E7AE8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3E7AE8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3E7AE8" w:rsidRPr="003E7AE8" w:rsidTr="003E7AE8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  <w:lang w:eastAsia="ru-RU"/>
              </w:rPr>
            </w:pPr>
            <w:r w:rsidRPr="003E7AE8">
              <w:rPr>
                <w:sz w:val="22"/>
                <w:szCs w:val="22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  <w:lang w:eastAsia="ru-RU"/>
              </w:rPr>
            </w:pPr>
            <w:r w:rsidRPr="003E7AE8">
              <w:rPr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rFonts w:eastAsia="Times New Roman"/>
                <w:bCs/>
                <w:sz w:val="22"/>
                <w:szCs w:val="22"/>
                <w:lang w:eastAsia="ru-RU"/>
              </w:rPr>
              <w:t>Решение задач на определение энергии связи и дефекта массы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hyperlink r:id="rId6" w:history="1">
              <w:r w:rsidRPr="003E7AE8">
                <w:rPr>
                  <w:rStyle w:val="a5"/>
                  <w:sz w:val="22"/>
                  <w:szCs w:val="22"/>
                </w:rPr>
                <w:t>https://www.youtube.com/watch?v=5_I0kLoZTLE</w:t>
              </w:r>
            </w:hyperlink>
            <w:r w:rsidRPr="003E7A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 xml:space="preserve">Учебник: </w:t>
            </w:r>
          </w:p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 xml:space="preserve">П.62, задания по карточка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 xml:space="preserve">Учебник: </w:t>
            </w:r>
          </w:p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>П.62, задания по карточкам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3E7AE8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3E7AE8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E7AE8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3E7AE8">
              <w:rPr>
                <w:bCs/>
                <w:sz w:val="22"/>
                <w:szCs w:val="22"/>
                <w:shd w:val="clear" w:color="auto" w:fill="FFFFFF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3E7AE8">
              <w:rPr>
                <w:bCs/>
                <w:sz w:val="22"/>
                <w:szCs w:val="22"/>
                <w:shd w:val="clear" w:color="auto" w:fill="FFFFFF"/>
              </w:rPr>
              <w:t>Бондаренко О.В.</w:t>
            </w:r>
          </w:p>
        </w:tc>
      </w:tr>
      <w:tr w:rsidR="003E7AE8" w:rsidRPr="003E7AE8" w:rsidTr="003E7AE8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  <w:lang w:eastAsia="ru-RU"/>
              </w:rPr>
            </w:pPr>
            <w:r w:rsidRPr="003E7AE8">
              <w:rPr>
                <w:sz w:val="22"/>
                <w:szCs w:val="22"/>
                <w:lang w:eastAsia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  <w:lang w:eastAsia="ru-RU"/>
              </w:rPr>
            </w:pPr>
            <w:r w:rsidRPr="003E7AE8">
              <w:rPr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>Н. Гумилев. Основные темы и мотивы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>Презентация</w:t>
            </w:r>
          </w:p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hyperlink r:id="rId7" w:history="1">
              <w:r w:rsidRPr="003E7AE8">
                <w:rPr>
                  <w:rStyle w:val="a5"/>
                  <w:sz w:val="22"/>
                  <w:szCs w:val="22"/>
                </w:rPr>
                <w:t>https://infourok.ru/prezentaciya-po-literature-na-temu-tvorchestvo-n-gumileva-700921.html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rFonts w:eastAsia="Times New Roman"/>
                <w:sz w:val="22"/>
                <w:szCs w:val="22"/>
                <w:lang w:eastAsia="ru-RU"/>
              </w:rPr>
            </w:pPr>
            <w:r w:rsidRPr="003E7AE8">
              <w:rPr>
                <w:rFonts w:eastAsia="Times New Roman"/>
                <w:sz w:val="22"/>
                <w:szCs w:val="22"/>
                <w:lang w:eastAsia="ru-RU"/>
              </w:rPr>
              <w:t xml:space="preserve">Учебник: </w:t>
            </w:r>
          </w:p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>с.158-170, 178-179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rFonts w:eastAsia="Times New Roman"/>
                <w:sz w:val="22"/>
                <w:szCs w:val="22"/>
                <w:lang w:eastAsia="ru-RU"/>
              </w:rPr>
            </w:pPr>
            <w:r w:rsidRPr="003E7AE8">
              <w:rPr>
                <w:rFonts w:eastAsia="Times New Roman"/>
                <w:sz w:val="22"/>
                <w:szCs w:val="22"/>
                <w:lang w:eastAsia="ru-RU"/>
              </w:rPr>
              <w:t>Ответить на вопросы (письменно)</w:t>
            </w:r>
          </w:p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</w:p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</w:p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3E7AE8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3E7AE8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E7AE8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3E7AE8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</w:p>
          <w:p w:rsidR="003E7AE8" w:rsidRPr="003E7AE8" w:rsidRDefault="003E7AE8" w:rsidP="003E7AE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3E7AE8">
              <w:rPr>
                <w:bCs/>
                <w:sz w:val="22"/>
                <w:szCs w:val="22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3E7AE8">
              <w:rPr>
                <w:bCs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3E7AE8">
              <w:rPr>
                <w:bCs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3E7AE8" w:rsidRPr="003E7AE8" w:rsidTr="003E7AE8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  <w:lang w:eastAsia="ru-RU"/>
              </w:rPr>
            </w:pPr>
            <w:r w:rsidRPr="003E7AE8">
              <w:rPr>
                <w:sz w:val="22"/>
                <w:szCs w:val="22"/>
                <w:lang w:eastAsia="ru-RU"/>
              </w:rPr>
              <w:t>Основы семейных ценностей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>Любовь — высшая человеческая ценность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>Презентация</w:t>
            </w:r>
          </w:p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hyperlink r:id="rId8" w:history="1">
              <w:r w:rsidRPr="003E7AE8">
                <w:rPr>
                  <w:rStyle w:val="a5"/>
                  <w:sz w:val="22"/>
                  <w:szCs w:val="22"/>
                </w:rPr>
                <w:t>https://infourok.ru/prezentaciya-po-literature-na-temu-lyubov-kak-visshee-chelovecheskoe-chuvstvo-klass-4010694.html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sz w:val="22"/>
                <w:szCs w:val="22"/>
              </w:rPr>
            </w:pPr>
            <w:r w:rsidRPr="003E7AE8">
              <w:rPr>
                <w:sz w:val="22"/>
                <w:szCs w:val="22"/>
              </w:rPr>
              <w:t>Знать материал лекции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3E7AE8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3E7AE8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E7AE8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3E7AE8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</w:p>
          <w:p w:rsidR="003E7AE8" w:rsidRPr="003E7AE8" w:rsidRDefault="003E7AE8" w:rsidP="003E7AE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3E7AE8">
              <w:rPr>
                <w:bCs/>
                <w:sz w:val="22"/>
                <w:szCs w:val="22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8" w:rsidRPr="003E7AE8" w:rsidRDefault="003E7AE8" w:rsidP="003E7AE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3E7AE8">
              <w:rPr>
                <w:bCs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3E7AE8">
              <w:rPr>
                <w:bCs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</w:tbl>
    <w:p w:rsidR="00FF5E11" w:rsidRPr="003E7AE8" w:rsidRDefault="00FF5E11" w:rsidP="003E7AE8">
      <w:pPr>
        <w:pStyle w:val="a3"/>
        <w:rPr>
          <w:sz w:val="22"/>
          <w:szCs w:val="22"/>
        </w:rPr>
      </w:pPr>
    </w:p>
    <w:p w:rsidR="000D1267" w:rsidRPr="003E7AE8" w:rsidRDefault="000D1267" w:rsidP="003E7AE8">
      <w:pPr>
        <w:pStyle w:val="a3"/>
        <w:rPr>
          <w:sz w:val="22"/>
          <w:szCs w:val="22"/>
        </w:rPr>
      </w:pPr>
    </w:p>
    <w:sectPr w:rsidR="000D1267" w:rsidRPr="003E7AE8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5617E"/>
    <w:multiLevelType w:val="hybridMultilevel"/>
    <w:tmpl w:val="21808DD2"/>
    <w:lvl w:ilvl="0" w:tplc="C2F822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7077C"/>
    <w:rsid w:val="0008284D"/>
    <w:rsid w:val="0008487A"/>
    <w:rsid w:val="000D1267"/>
    <w:rsid w:val="000E3802"/>
    <w:rsid w:val="001A59EF"/>
    <w:rsid w:val="001B7B7F"/>
    <w:rsid w:val="001D71A9"/>
    <w:rsid w:val="0025121C"/>
    <w:rsid w:val="00257FDC"/>
    <w:rsid w:val="002C3435"/>
    <w:rsid w:val="003E7AE8"/>
    <w:rsid w:val="005F05A1"/>
    <w:rsid w:val="005F07A0"/>
    <w:rsid w:val="006353E9"/>
    <w:rsid w:val="00675BC3"/>
    <w:rsid w:val="006970FB"/>
    <w:rsid w:val="006F7B22"/>
    <w:rsid w:val="007226B3"/>
    <w:rsid w:val="00741D8D"/>
    <w:rsid w:val="007505E5"/>
    <w:rsid w:val="00841201"/>
    <w:rsid w:val="008B38C7"/>
    <w:rsid w:val="008E59A8"/>
    <w:rsid w:val="009037ED"/>
    <w:rsid w:val="00A43D91"/>
    <w:rsid w:val="00A86E5E"/>
    <w:rsid w:val="00AC62DF"/>
    <w:rsid w:val="00B42509"/>
    <w:rsid w:val="00BB3716"/>
    <w:rsid w:val="00CA4C20"/>
    <w:rsid w:val="00CD01B5"/>
    <w:rsid w:val="00E42CD7"/>
    <w:rsid w:val="00E85D70"/>
    <w:rsid w:val="00EC60FE"/>
    <w:rsid w:val="00EF5D32"/>
    <w:rsid w:val="00F038C4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uiPriority w:val="1"/>
    <w:rsid w:val="00675BC3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7">
    <w:name w:val="List Paragraph"/>
    <w:basedOn w:val="a"/>
    <w:uiPriority w:val="34"/>
    <w:qFormat/>
    <w:rsid w:val="003E7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literature-na-temu-lyubov-kak-visshee-chelovecheskoe-chuvstvo-klass-4010694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prezentaciya-po-literature-na-temu-tvorchestvo-n-gumileva-7009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_I0kLoZTL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30</cp:revision>
  <dcterms:created xsi:type="dcterms:W3CDTF">2020-03-31T08:21:00Z</dcterms:created>
  <dcterms:modified xsi:type="dcterms:W3CDTF">2020-04-19T17:48:00Z</dcterms:modified>
</cp:coreProperties>
</file>