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6F3C6A">
        <w:rPr>
          <w:rFonts w:ascii="Times New Roman" w:hAnsi="Times New Roman" w:cs="Times New Roman"/>
          <w:sz w:val="28"/>
          <w:szCs w:val="28"/>
        </w:rPr>
        <w:t>класса на 07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6F3C6A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3A289D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r w:rsidRPr="006F3C6A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r w:rsidRPr="006F3C6A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162F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2F">
              <w:rPr>
                <w:rFonts w:ascii="Times New Roman" w:hAnsi="Times New Roman" w:cs="Times New Roman"/>
              </w:rPr>
              <w:t>Закрепление по теме: «Алгоритм письменного деления на двузначное число»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с.60 №228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6F3C6A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6F3C6A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3A289D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r w:rsidRPr="006F3C6A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r w:rsidRPr="006F3C6A">
              <w:t>Иностранный язык (английский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proofErr w:type="spellStart"/>
            <w:r w:rsidRPr="006F3C6A">
              <w:t>Профессии</w:t>
            </w:r>
            <w:proofErr w:type="spellEnd"/>
            <w:r w:rsidRPr="006F3C6A">
              <w:t xml:space="preserve">, </w:t>
            </w:r>
            <w:proofErr w:type="spellStart"/>
            <w:r w:rsidRPr="006F3C6A">
              <w:t>занятия</w:t>
            </w:r>
            <w:proofErr w:type="spellEnd"/>
            <w:r w:rsidRPr="006F3C6A">
              <w:t xml:space="preserve"> </w:t>
            </w:r>
            <w:proofErr w:type="spellStart"/>
            <w:r w:rsidRPr="006F3C6A">
              <w:t>людей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hyperlink r:id="rId4" w:history="1">
              <w:r w:rsidRPr="006F3C6A">
                <w:rPr>
                  <w:rStyle w:val="a4"/>
                  <w:sz w:val="24"/>
                  <w:szCs w:val="24"/>
                </w:rPr>
                <w:t>https://www.youtube.com/watch?v=jgxgiZfbolQ</w:t>
              </w:r>
            </w:hyperlink>
          </w:p>
          <w:p w:rsidR="003A289D" w:rsidRPr="006F3C6A" w:rsidRDefault="003A289D" w:rsidP="006F3C6A">
            <w:pPr>
              <w:pStyle w:val="a3"/>
            </w:pPr>
            <w:hyperlink r:id="rId5" w:history="1">
              <w:r w:rsidRPr="006F3C6A">
                <w:rPr>
                  <w:rStyle w:val="a4"/>
                  <w:sz w:val="24"/>
                  <w:szCs w:val="24"/>
                </w:rPr>
                <w:t>https://www.youtube.com/watch?v=4NJ2aAhBfK4</w:t>
              </w:r>
            </w:hyperlink>
          </w:p>
          <w:p w:rsidR="003A289D" w:rsidRPr="006F3C6A" w:rsidRDefault="003A289D" w:rsidP="006F3C6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proofErr w:type="spellStart"/>
            <w:r w:rsidRPr="006F3C6A">
              <w:t>Уч</w:t>
            </w:r>
            <w:proofErr w:type="spellEnd"/>
            <w:r w:rsidRPr="006F3C6A">
              <w:t>. с.116-117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  <w:rPr>
                <w:lang w:val="ru-RU"/>
              </w:rPr>
            </w:pPr>
            <w:proofErr w:type="spellStart"/>
            <w:r w:rsidRPr="006F3C6A">
              <w:rPr>
                <w:lang w:val="ru-RU"/>
              </w:rPr>
              <w:t>Уч</w:t>
            </w:r>
            <w:proofErr w:type="spellEnd"/>
            <w:r w:rsidRPr="006F3C6A">
              <w:rPr>
                <w:lang w:val="ru-RU"/>
              </w:rPr>
              <w:t>. с.117 слова выучить, записать слова в словарь, с.117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  <w:rPr>
                <w:lang w:val="ru-RU"/>
              </w:rPr>
            </w:pPr>
            <w:proofErr w:type="spellStart"/>
            <w:r w:rsidRPr="006F3C6A">
              <w:t>WhatsApp</w:t>
            </w:r>
            <w:proofErr w:type="spellEnd"/>
          </w:p>
          <w:p w:rsidR="003A289D" w:rsidRPr="006F3C6A" w:rsidRDefault="003A289D" w:rsidP="006F3C6A">
            <w:pPr>
              <w:pStyle w:val="a3"/>
              <w:rPr>
                <w:lang w:val="ru-RU"/>
              </w:rPr>
            </w:pPr>
            <w:proofErr w:type="spellStart"/>
            <w:r w:rsidRPr="006F3C6A">
              <w:t>Viber</w:t>
            </w:r>
            <w:proofErr w:type="spellEnd"/>
          </w:p>
          <w:p w:rsidR="003A289D" w:rsidRPr="006F3C6A" w:rsidRDefault="003A289D" w:rsidP="006F3C6A">
            <w:pPr>
              <w:pStyle w:val="a3"/>
              <w:rPr>
                <w:lang w:val="ru-RU"/>
              </w:rPr>
            </w:pPr>
            <w:proofErr w:type="spellStart"/>
            <w:r w:rsidRPr="006F3C6A">
              <w:rPr>
                <w:lang w:val="ru-RU"/>
              </w:rPr>
              <w:t>Вконтакте</w:t>
            </w:r>
            <w:proofErr w:type="spellEnd"/>
          </w:p>
          <w:p w:rsidR="003A289D" w:rsidRPr="006F3C6A" w:rsidRDefault="003A289D" w:rsidP="006F3C6A">
            <w:pPr>
              <w:pStyle w:val="a3"/>
              <w:rPr>
                <w:lang w:val="ru-RU"/>
              </w:rPr>
            </w:pPr>
            <w:r w:rsidRPr="006F3C6A">
              <w:rPr>
                <w:lang w:val="ru-RU"/>
              </w:rPr>
              <w:t>Одноклассники</w:t>
            </w:r>
          </w:p>
          <w:p w:rsidR="003A289D" w:rsidRPr="006F3C6A" w:rsidRDefault="003A289D" w:rsidP="006F3C6A">
            <w:pPr>
              <w:pStyle w:val="a3"/>
              <w:rPr>
                <w:lang w:val="ru-RU"/>
              </w:rPr>
            </w:pPr>
            <w:r w:rsidRPr="006F3C6A">
              <w:rPr>
                <w:lang w:val="ru-RU"/>
              </w:rPr>
              <w:t>Электронная почта</w:t>
            </w:r>
          </w:p>
          <w:p w:rsidR="003A289D" w:rsidRPr="006F3C6A" w:rsidRDefault="003A289D" w:rsidP="006F3C6A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6F3C6A">
              <w:rPr>
                <w:bCs/>
                <w:color w:val="333333"/>
                <w:shd w:val="clear" w:color="auto" w:fill="FFFFFF"/>
              </w:rPr>
              <w:t>Бушля</w:t>
            </w:r>
            <w:proofErr w:type="spellEnd"/>
            <w:r w:rsidRPr="006F3C6A">
              <w:rPr>
                <w:bCs/>
                <w:color w:val="333333"/>
                <w:shd w:val="clear" w:color="auto" w:fill="FFFFFF"/>
              </w:rPr>
              <w:t xml:space="preserve"> К.М.</w:t>
            </w:r>
          </w:p>
        </w:tc>
      </w:tr>
      <w:tr w:rsidR="003A289D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r w:rsidRPr="006F3C6A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r w:rsidRPr="006F3C6A"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47470F" w:rsidRDefault="003A289D" w:rsidP="00AC4889">
            <w:pPr>
              <w:pStyle w:val="a3"/>
              <w:rPr>
                <w:sz w:val="24"/>
                <w:szCs w:val="24"/>
                <w:lang w:val="ru-RU"/>
              </w:rPr>
            </w:pPr>
            <w:r w:rsidRPr="0047470F">
              <w:rPr>
                <w:sz w:val="24"/>
                <w:szCs w:val="24"/>
                <w:lang w:val="ru-RU"/>
              </w:rPr>
              <w:t xml:space="preserve">Повторение по теме: «Правописание глаголов с </w:t>
            </w:r>
            <w:proofErr w:type="gramStart"/>
            <w:r w:rsidRPr="0047470F">
              <w:rPr>
                <w:sz w:val="24"/>
                <w:szCs w:val="24"/>
                <w:lang w:val="ru-RU"/>
              </w:rPr>
              <w:t>безударными</w:t>
            </w:r>
            <w:proofErr w:type="gramEnd"/>
          </w:p>
          <w:p w:rsidR="003A289D" w:rsidRPr="00F0692C" w:rsidRDefault="003A289D" w:rsidP="00AC488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2C">
              <w:rPr>
                <w:rFonts w:ascii="Times New Roman" w:hAnsi="Times New Roman" w:cs="Times New Roman"/>
                <w:sz w:val="24"/>
                <w:szCs w:val="24"/>
              </w:rPr>
              <w:t>личными окончаниями»</w:t>
            </w:r>
          </w:p>
          <w:p w:rsidR="003A289D" w:rsidRPr="00F572BC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47470F" w:rsidRDefault="003A289D" w:rsidP="00AC488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 Сссылка:</w:t>
            </w:r>
            <w:r w:rsidRPr="0047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https://intolimp.org/publication/plan-konspiekt-uroka-4.html</w:t>
            </w:r>
          </w:p>
          <w:p w:rsidR="003A289D" w:rsidRPr="00A33C15" w:rsidRDefault="003A289D" w:rsidP="00AC488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с.96-98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Default="003A289D" w:rsidP="00AC488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199 с. 97. Выучить правило с.98</w:t>
            </w:r>
          </w:p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3A289D" w:rsidRPr="00FF5E11" w:rsidTr="000C1D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r w:rsidRPr="006F3C6A">
              <w:t>11.05-11.35</w:t>
            </w:r>
          </w:p>
          <w:p w:rsidR="003A289D" w:rsidRPr="006F3C6A" w:rsidRDefault="003A289D" w:rsidP="006F3C6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r w:rsidRPr="006F3C6A"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522DBE" w:rsidRDefault="003A289D" w:rsidP="00AC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музыкальной комедии.</w:t>
            </w:r>
          </w:p>
          <w:p w:rsidR="003A289D" w:rsidRPr="00522DBE" w:rsidRDefault="003A289D" w:rsidP="00AC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Мюзикл «Моя прекрасная леди» </w:t>
            </w:r>
            <w:proofErr w:type="spellStart"/>
            <w:r w:rsidRPr="0052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Ф.Лоу</w:t>
            </w:r>
            <w:proofErr w:type="spellEnd"/>
            <w:r w:rsidRPr="0052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522DBE" w:rsidRDefault="003A289D" w:rsidP="00AC4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22DB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https://nsportal.ru/nachalnaya-shkola/muzyka/2013/02/17/urok-muzyki-v-4-klasse-v-teatre-muzykalnoy-komedii-myuzikl</w:t>
              </w:r>
            </w:hyperlink>
            <w:r w:rsidRPr="0052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289D" w:rsidRPr="00522DBE" w:rsidRDefault="003A289D" w:rsidP="00AC48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9D" w:rsidRPr="00522DBE" w:rsidRDefault="003A289D" w:rsidP="00AC4889">
            <w:pPr>
              <w:spacing w:after="0" w:line="240" w:lineRule="auto"/>
              <w:ind w:left="-12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стр.108-109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522DBE" w:rsidRDefault="003A289D" w:rsidP="00AC4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522DBE" w:rsidRDefault="003A289D" w:rsidP="00AC4889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6F3C6A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6F3C6A">
              <w:rPr>
                <w:bCs/>
                <w:shd w:val="clear" w:color="auto" w:fill="FFFFFF"/>
              </w:rPr>
              <w:t xml:space="preserve"> А.Н</w:t>
            </w:r>
          </w:p>
        </w:tc>
      </w:tr>
      <w:tr w:rsidR="003A289D" w:rsidRPr="00FF5E11" w:rsidTr="00F45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bookmarkStart w:id="0" w:name="_GoBack" w:colFirst="2" w:colLast="2"/>
            <w:r w:rsidRPr="006F3C6A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6F3C6A" w:rsidRDefault="003A289D" w:rsidP="006F3C6A">
            <w:pPr>
              <w:pStyle w:val="a3"/>
            </w:pPr>
            <w:r w:rsidRPr="006F3C6A"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1037CD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7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285AF3" w:rsidRDefault="003A289D" w:rsidP="00AC4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Pr="001037CD">
              <w:rPr>
                <w:rFonts w:ascii="Times New Roman" w:hAnsi="Times New Roman" w:cs="Times New Roman"/>
                <w:sz w:val="24"/>
                <w:szCs w:val="24"/>
              </w:rPr>
              <w:t>https://ppt4web.ru/istorija/otechestvennaja-vojjna-goda19.html</w:t>
            </w:r>
          </w:p>
          <w:p w:rsidR="003A289D" w:rsidRPr="001037CD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С.112-119 учебник</w:t>
            </w:r>
          </w:p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с.39-40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7B462B" w:rsidRDefault="003A289D" w:rsidP="00AC4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62B">
              <w:rPr>
                <w:rFonts w:ascii="Times New Roman" w:eastAsia="Times New Roman" w:hAnsi="Times New Roman" w:cs="Times New Roman"/>
                <w:color w:val="000000"/>
              </w:rPr>
              <w:t>Прочита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текст на с. 112—119 учебника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7B462B">
              <w:rPr>
                <w:rFonts w:ascii="Times New Roman" w:eastAsia="Times New Roman" w:hAnsi="Times New Roman" w:cs="Times New Roman"/>
                <w:color w:val="000000"/>
              </w:rPr>
              <w:t xml:space="preserve">Ответьте письменно на </w:t>
            </w:r>
            <w:r w:rsidRPr="007B46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</w:t>
            </w:r>
          </w:p>
          <w:p w:rsidR="003A289D" w:rsidRPr="007B462B" w:rsidRDefault="003A289D" w:rsidP="00AC4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62B">
              <w:rPr>
                <w:rFonts w:ascii="Times New Roman" w:eastAsia="Times New Roman" w:hAnsi="Times New Roman" w:cs="Times New Roman"/>
                <w:color w:val="000000"/>
              </w:rPr>
              <w:t xml:space="preserve"> -Почему  война 1812 г. называется Отечествен</w:t>
            </w:r>
            <w:r w:rsidRPr="007B462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ной. </w:t>
            </w:r>
          </w:p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lastRenderedPageBreak/>
              <w:t>WhatsApp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</w:p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9D" w:rsidRPr="00A86E5E" w:rsidRDefault="003A289D" w:rsidP="00AC4889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bookmarkEnd w:id="0"/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8284D"/>
    <w:rsid w:val="000E3802"/>
    <w:rsid w:val="001229C2"/>
    <w:rsid w:val="001A59EF"/>
    <w:rsid w:val="001B7B7F"/>
    <w:rsid w:val="001D71A9"/>
    <w:rsid w:val="0025121C"/>
    <w:rsid w:val="00257FDC"/>
    <w:rsid w:val="002C3435"/>
    <w:rsid w:val="003A289D"/>
    <w:rsid w:val="005F05A1"/>
    <w:rsid w:val="00615CC7"/>
    <w:rsid w:val="006353E9"/>
    <w:rsid w:val="00662742"/>
    <w:rsid w:val="006F3C6A"/>
    <w:rsid w:val="006F7B22"/>
    <w:rsid w:val="007226B3"/>
    <w:rsid w:val="00741D8D"/>
    <w:rsid w:val="00841201"/>
    <w:rsid w:val="008B38C7"/>
    <w:rsid w:val="009037ED"/>
    <w:rsid w:val="00A43D91"/>
    <w:rsid w:val="00A86E5E"/>
    <w:rsid w:val="00AC62DF"/>
    <w:rsid w:val="00CA4C20"/>
    <w:rsid w:val="00CD01B5"/>
    <w:rsid w:val="00E85D70"/>
    <w:rsid w:val="00EF5D32"/>
    <w:rsid w:val="00F72C2C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muzyka/2013/02/17/urok-muzyki-v-4-klasse-v-teatre-muzykalnoy-komedii-myuzikl" TargetMode="External"/><Relationship Id="rId5" Type="http://schemas.openxmlformats.org/officeDocument/2006/relationships/hyperlink" Target="https://www.youtube.com/watch?v=4NJ2aAhBfK4" TargetMode="External"/><Relationship Id="rId4" Type="http://schemas.openxmlformats.org/officeDocument/2006/relationships/hyperlink" Target="https://www.youtube.com/watch?v=jgxgiZfbolQ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23</cp:revision>
  <dcterms:created xsi:type="dcterms:W3CDTF">2020-03-31T08:21:00Z</dcterms:created>
  <dcterms:modified xsi:type="dcterms:W3CDTF">2020-04-06T08:18:00Z</dcterms:modified>
</cp:coreProperties>
</file>